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7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[ 04</w:t>
      </w:r>
      <w:proofErr w:type="gramEnd"/>
      <w:r w:rsidRPr="00981903">
        <w:rPr>
          <w:rFonts w:ascii="Courier New" w:hAnsi="Courier New" w:cs="Courier New"/>
        </w:rPr>
        <w:t xml:space="preserve"> Electronics &amp; Telecomm.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2024 201509002 (E) N   M   DIXIT AKASH SUNIL  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Communication Engineering II                         049       010   059E                 034E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Peripheral Devices &amp; Interfacing                     000       003   003A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066       012   078E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Antena</w:t>
      </w:r>
      <w:proofErr w:type="spellEnd"/>
      <w:r w:rsidRPr="00981903">
        <w:rPr>
          <w:rFonts w:ascii="Courier New" w:hAnsi="Courier New" w:cs="Courier New"/>
        </w:rPr>
        <w:t xml:space="preserve"> &amp; Wave Propagation                            000       003   003A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Electronic Instrumentation                           000       006   006A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VLSI Technology &amp; Design                             000       009   009A                 000A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192       </w:t>
      </w:r>
      <w:proofErr w:type="gramStart"/>
      <w:r w:rsidRPr="00981903">
        <w:rPr>
          <w:rFonts w:ascii="Courier New" w:hAnsi="Courier New" w:cs="Courier New"/>
        </w:rPr>
        <w:t>F  415</w:t>
      </w:r>
      <w:proofErr w:type="gramEnd"/>
      <w:r w:rsidRPr="00981903">
        <w:rPr>
          <w:rFonts w:ascii="Courier New" w:hAnsi="Courier New" w:cs="Courier New"/>
        </w:rPr>
        <w:t xml:space="preserve">   $02 C      0607   $02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2025 201508935 (E) N   M   GAUNS SHIVAM SADASHIV     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Communication Engineering II                         053       003   056E                 020+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Peripheral Devices &amp; Interfacing                     000       005   005A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059       008   067E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Antena</w:t>
      </w:r>
      <w:proofErr w:type="spellEnd"/>
      <w:r w:rsidRPr="00981903">
        <w:rPr>
          <w:rFonts w:ascii="Courier New" w:hAnsi="Courier New" w:cs="Courier New"/>
        </w:rPr>
        <w:t xml:space="preserve"> &amp; Wave Propagation                            000       006   006A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Electronic Instrumentation                           049       003   052E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VLSI Technology &amp; Design                             000       004   004A                 026+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2026 201305697 (E) N   M   GAWDE ASHISH EKNATH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Communication Engineering II                         056       011   067P                 028+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Peripheral Devices &amp; Interfacing                     054       016   070+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074       016   090P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Antena</w:t>
      </w:r>
      <w:proofErr w:type="spellEnd"/>
      <w:r w:rsidRPr="00981903">
        <w:rPr>
          <w:rFonts w:ascii="Courier New" w:hAnsi="Courier New" w:cs="Courier New"/>
        </w:rPr>
        <w:t xml:space="preserve"> &amp; Wave Propagation                            043       010   053+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Electronic Instrumentation                           065       010   075P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VLSI Technology &amp; Design                             037    $3 011   048+   $3            032+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463   $03 </w:t>
      </w:r>
      <w:proofErr w:type="gramStart"/>
      <w:r w:rsidRPr="00981903">
        <w:rPr>
          <w:rFonts w:ascii="Courier New" w:hAnsi="Courier New" w:cs="Courier New"/>
        </w:rPr>
        <w:t>P  378</w:t>
      </w:r>
      <w:proofErr w:type="gramEnd"/>
      <w:r w:rsidRPr="00981903">
        <w:rPr>
          <w:rFonts w:ascii="Courier New" w:hAnsi="Courier New" w:cs="Courier New"/>
        </w:rPr>
        <w:t xml:space="preserve">   $12 P      0841   $15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2027 201509107 (E) N   M   KENI ADITYA SHIRISH 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Communication Engineering II                         052       006   058+                 041+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Peripheral Devices &amp; Interfacing                     053       007   060P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040       011   051+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Antena</w:t>
      </w:r>
      <w:proofErr w:type="spellEnd"/>
      <w:r w:rsidRPr="00981903">
        <w:rPr>
          <w:rFonts w:ascii="Courier New" w:hAnsi="Courier New" w:cs="Courier New"/>
        </w:rPr>
        <w:t xml:space="preserve"> &amp; Wave Propagation                            042       005   047+   $3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Electronic Instrumentation                           038    $2 007   045+   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VLSI Technology &amp; Design                             060       003   063+                 032+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397   $08 </w:t>
      </w:r>
      <w:proofErr w:type="gramStart"/>
      <w:r w:rsidRPr="00981903">
        <w:rPr>
          <w:rFonts w:ascii="Courier New" w:hAnsi="Courier New" w:cs="Courier New"/>
        </w:rPr>
        <w:t>P  436</w:t>
      </w:r>
      <w:proofErr w:type="gramEnd"/>
      <w:r w:rsidRPr="00981903">
        <w:rPr>
          <w:rFonts w:ascii="Courier New" w:hAnsi="Courier New" w:cs="Courier New"/>
        </w:rPr>
        <w:t xml:space="preserve">   $14 C      0833   $22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2028 201509193 (E) N   M   KUNDAIKAR SIDDHANT VASUDEV                                  ** Result Withheld - (Sem. 5 not passed)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Communication Engineering II                         035    $5 015   050+   $5            020+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Peripheral Devices &amp; Interfacing                     040       013   053+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069       013   082P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Antena</w:t>
      </w:r>
      <w:proofErr w:type="spellEnd"/>
      <w:r w:rsidRPr="00981903">
        <w:rPr>
          <w:rFonts w:ascii="Courier New" w:hAnsi="Courier New" w:cs="Courier New"/>
        </w:rPr>
        <w:t xml:space="preserve"> &amp; Wave Propagation                            052       017   069+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Electronic Instrumentation                           041       010   051+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VLSI Technology &amp; Design                             043       010   053+                 024+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br w:type="page"/>
      </w:r>
      <w:r w:rsidRPr="00981903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8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[ 04</w:t>
      </w:r>
      <w:proofErr w:type="gramEnd"/>
      <w:r w:rsidRPr="00981903">
        <w:rPr>
          <w:rFonts w:ascii="Courier New" w:hAnsi="Courier New" w:cs="Courier New"/>
        </w:rPr>
        <w:t xml:space="preserve"> Electronics &amp; Telecomm.               ]                                                           ** RC 2007-08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2029 201105656 (E) N   M   SHIRODKAR SAISH YASHWANT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Communication Engineering II                         047       001   048+   $2            017+#03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Peripheral Devices &amp; Interfacing                     047       001   048F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Power Electronics                                    030 #05$5 011   041+#05$5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</w:t>
      </w:r>
      <w:proofErr w:type="spellStart"/>
      <w:r w:rsidRPr="00981903">
        <w:rPr>
          <w:rFonts w:ascii="Courier New" w:hAnsi="Courier New" w:cs="Courier New"/>
        </w:rPr>
        <w:t>Antena</w:t>
      </w:r>
      <w:proofErr w:type="spellEnd"/>
      <w:r w:rsidRPr="00981903">
        <w:rPr>
          <w:rFonts w:ascii="Courier New" w:hAnsi="Courier New" w:cs="Courier New"/>
        </w:rPr>
        <w:t xml:space="preserve"> &amp; Wave Propagation                            048       001   049F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Electronic Instrumentation                           044       000   044+   $6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VLSI Technology &amp; Design                             035 #01$4 011   046+#01$4            025+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318#09$17 </w:t>
      </w:r>
      <w:proofErr w:type="gramStart"/>
      <w:r w:rsidRPr="00981903">
        <w:rPr>
          <w:rFonts w:ascii="Courier New" w:hAnsi="Courier New" w:cs="Courier New"/>
        </w:rPr>
        <w:t>F  348</w:t>
      </w:r>
      <w:proofErr w:type="gramEnd"/>
      <w:r w:rsidRPr="00981903">
        <w:rPr>
          <w:rFonts w:ascii="Courier New" w:hAnsi="Courier New" w:cs="Courier New"/>
        </w:rPr>
        <w:t>#09$06 C      0666#18$23  F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981903">
        <w:rPr>
          <w:rFonts w:ascii="Courier New" w:hAnsi="Courier New" w:cs="Courier New"/>
        </w:rPr>
        <w:t>E(</w:t>
      </w:r>
      <w:proofErr w:type="gramEnd"/>
      <w:r w:rsidRPr="00981903">
        <w:rPr>
          <w:rFonts w:ascii="Courier New" w:hAnsi="Courier New" w:cs="Courier New"/>
        </w:rPr>
        <w:t>Prof)    Asst. Registrar(Exam)    Controller of Examination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DE5305" w:rsidRPr="00C32BBF" w:rsidRDefault="00C32BBF" w:rsidP="00602285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</w:t>
      </w:r>
    </w:p>
    <w:sectPr w:rsidR="00DE5305" w:rsidRPr="00C32BBF" w:rsidSect="00C32BBF"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BF"/>
    <w:rsid w:val="00301DE9"/>
    <w:rsid w:val="003F6B44"/>
    <w:rsid w:val="00602285"/>
    <w:rsid w:val="00C32BBF"/>
    <w:rsid w:val="00CE3E71"/>
    <w:rsid w:val="00DC4637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B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B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2020-12-18T11:16:00Z</dcterms:created>
  <dcterms:modified xsi:type="dcterms:W3CDTF">2020-12-18T13:17:00Z</dcterms:modified>
</cp:coreProperties>
</file>